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97" w:rsidRDefault="00ED442E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1271905</wp:posOffset>
                </wp:positionV>
                <wp:extent cx="3086100" cy="2971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color w:val="0066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rPr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32"/>
                                <w:szCs w:val="32"/>
                                <w14:ligatures w14:val="none"/>
                              </w:rPr>
                              <w:t>Sorry...</w:t>
                            </w: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>we cannot accep</w:t>
                            </w:r>
                            <w:r>
                              <w:rPr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t: 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Reader’s Digest condensed books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Encyclopedias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Magazines (even National Geo)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VHS tapes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Bibles and other religious texts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Textbooks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Outdated technology manuals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Outdated medical information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Items that are dirty, moldy, water damaged  or with excessive markings or highlighting.  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Hint!  Ask yourself, “Would I buy it?”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4.75pt;margin-top:100.15pt;width:243pt;height:23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ED442E" w:rsidRDefault="00ED442E" w:rsidP="00ED442E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color w:val="0066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rPr>
                          <w:color w:val="0066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32"/>
                          <w:szCs w:val="32"/>
                          <w14:ligatures w14:val="none"/>
                        </w:rPr>
                        <w:t>Sorry...</w:t>
                      </w: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>we cannot accep</w:t>
                      </w:r>
                      <w:r>
                        <w:rPr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t: 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Reader’s Digest condensed books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Encyclopedias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Magazines (even National Geo)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VHS tapes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Bibles and other religious texts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Textbooks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Outdated technology manuals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Outdated medical information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Items that are dirty, moldy, water damaged  or with excessive markings or highlighting.  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Hint!  Ask yourself, “Would I buy it?”</w:t>
                      </w:r>
                    </w:p>
                    <w:p w:rsidR="00ED442E" w:rsidRDefault="00ED442E" w:rsidP="00ED442E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-258445</wp:posOffset>
                </wp:positionV>
                <wp:extent cx="43434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0066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66FF"/>
                                <w:sz w:val="36"/>
                                <w:szCs w:val="36"/>
                                <w14:ligatures w14:val="none"/>
                              </w:rPr>
                              <w:t xml:space="preserve">Help your PCL Friends by following these </w:t>
                            </w:r>
                            <w:r>
                              <w:rPr>
                                <w:rFonts w:ascii="Arial Rounded MT Bold" w:hAnsi="Arial Rounded MT Bold"/>
                                <w:color w:val="0066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Donation Guidelines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7pt;margin-top:-20.35pt;width:342pt;height:5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" filled="f" stroked="f" strokecolor="black [0]" insetpen="t">
                <v:textbox inset="2.88pt,2.88pt,2.88pt,2.88pt">
                  <w:txbxContent>
                    <w:p w:rsidR="00ED442E" w:rsidRDefault="00ED442E" w:rsidP="00ED442E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0066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color w:val="0066FF"/>
                          <w:sz w:val="36"/>
                          <w:szCs w:val="36"/>
                          <w14:ligatures w14:val="none"/>
                        </w:rPr>
                        <w:t xml:space="preserve">Help your PCL Friends by following these </w:t>
                      </w:r>
                      <w:r>
                        <w:rPr>
                          <w:rFonts w:ascii="Arial Rounded MT Bold" w:hAnsi="Arial Rounded MT Bold"/>
                          <w:color w:val="0066FF"/>
                          <w:sz w:val="36"/>
                          <w:szCs w:val="36"/>
                          <w:u w:val="single"/>
                          <w14:ligatures w14:val="none"/>
                        </w:rPr>
                        <w:t>Donation Guidelines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3456305</wp:posOffset>
                </wp:positionV>
                <wp:extent cx="2857500" cy="628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0" w14:dist="50800" w14:dir="0" w14:sx="100000" w14:sy="100000" w14:kx="0" w14:ky="0" w14:algn="r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 xml:space="preserve">Questions?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Call 231 223-7700 or email PCLfriends.omp@gmail.com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9.5pt;margin-top:272.15pt;width:225pt;height:49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D442E" w:rsidRDefault="00ED442E" w:rsidP="00ED442E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0" w14:dist="50800" w14:dir="0" w14:sx="100000" w14:sy="100000" w14:kx="0" w14:ky="0" w14:algn="r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 xml:space="preserve">Questions?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Call 231 223-7700 or email PCLfriends.omp@gmail.com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1275080</wp:posOffset>
                </wp:positionV>
                <wp:extent cx="3486150" cy="20859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On first and third Mondays from 4-6 pm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you may bring your donations to the PCL Carriage House.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have the books in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small or medium sized boxes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in your trunk or hatch.  Volunteers will be there to   assist in getting the books and other materials unloaded and into the Carriage House.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If you need to arrange for drop-off at a different time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, please contact the Friends of PCL to do so.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4pt;margin-top:100.4pt;width:274.5pt;height:164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yqDgMAAL4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ED442E" w:rsidRDefault="00ED442E" w:rsidP="00ED442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On first and third Mondays from 4-6 pm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, you may bring your donations to the PCL Carriage House.</w:t>
                      </w:r>
                    </w:p>
                    <w:p w:rsidR="00ED442E" w:rsidRDefault="00ED442E" w:rsidP="00ED442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have the books in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small or medium sized boxes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in your trunk or hatch.  Volunteers will be there to   assist in getting the books and other materials unloaded and into the Carriage House.</w:t>
                      </w:r>
                    </w:p>
                    <w:p w:rsidR="00ED442E" w:rsidRDefault="00ED442E" w:rsidP="00ED442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If you need to arrange for drop-off at a different time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, please contact the Friends of PCL to do so.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-476250</wp:posOffset>
                </wp:positionV>
                <wp:extent cx="7029450" cy="4686300"/>
                <wp:effectExtent l="19050" t="1905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686300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9pt;margin-top:-37.5pt;width:553.5pt;height:369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" filled="f" strokecolor="#c00" strokeweight="2.5pt" insetpen="t">
                <v:shadow color="#eeece1"/>
                <v:textbox inset="2.88pt,2.88pt,2.88pt,2.88pt">
                  <w:txbxContent>
                    <w:p w:rsidR="00ED442E" w:rsidRDefault="00ED442E" w:rsidP="00ED44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541655</wp:posOffset>
                </wp:positionV>
                <wp:extent cx="2686050" cy="7429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42E" w:rsidRDefault="00ED442E" w:rsidP="00ED442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The Friends of PCL accept gently used books, puzzles, DVDs and CDs as part of our fundraising efforts.  </w:t>
                            </w:r>
                          </w:p>
                          <w:p w:rsidR="00ED442E" w:rsidRDefault="00ED442E" w:rsidP="00ED442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64.75pt;margin-top:42.65pt;width:211.5pt;height:58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ED442E" w:rsidRDefault="00ED442E" w:rsidP="00ED442E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The Friends of PCL accept gently used books, puzzles, DVDs and CDs as part of our fundraising efforts.  </w:t>
                      </w:r>
                    </w:p>
                    <w:p w:rsidR="00ED442E" w:rsidRDefault="00ED442E" w:rsidP="00ED442E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-353695</wp:posOffset>
            </wp:positionV>
            <wp:extent cx="1885950" cy="1625600"/>
            <wp:effectExtent l="0" t="0" r="0" b="0"/>
            <wp:wrapNone/>
            <wp:docPr id="5" name="Picture 5" descr="book-dona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-donation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E"/>
    <w:rsid w:val="00665D97"/>
    <w:rsid w:val="00E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08C5865"/>
  <w15:chartTrackingRefBased/>
  <w15:docId w15:val="{A46D5734-B8ED-44F9-A6DD-CAF81C57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Area District Library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 Circ2</dc:creator>
  <cp:keywords/>
  <dc:description/>
  <cp:lastModifiedBy>PCL Circ2</cp:lastModifiedBy>
  <cp:revision>1</cp:revision>
  <dcterms:created xsi:type="dcterms:W3CDTF">2025-01-27T16:32:00Z</dcterms:created>
  <dcterms:modified xsi:type="dcterms:W3CDTF">2025-01-27T16:40:00Z</dcterms:modified>
</cp:coreProperties>
</file>